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A6FDC" w:rsidRPr="00CA0937" w:rsidTr="001A6FDC">
        <w:tc>
          <w:tcPr>
            <w:tcW w:w="4927" w:type="dxa"/>
          </w:tcPr>
          <w:p w:rsidR="001A6FDC" w:rsidRPr="00CA0937" w:rsidRDefault="0041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</w:t>
            </w:r>
            <w:r w:rsidR="001A6FDC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FDC" w:rsidRPr="00CA0937" w:rsidRDefault="008F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A6FDC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</w:p>
          <w:p w:rsidR="001A6FDC" w:rsidRPr="00CA0937" w:rsidRDefault="00407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27.02. 20 17 № 956</w:t>
            </w:r>
          </w:p>
        </w:tc>
      </w:tr>
    </w:tbl>
    <w:p w:rsidR="00C61708" w:rsidRPr="00CA0937" w:rsidRDefault="00C61708">
      <w:pPr>
        <w:rPr>
          <w:rFonts w:ascii="Times New Roman" w:hAnsi="Times New Roman" w:cs="Times New Roman"/>
          <w:sz w:val="24"/>
          <w:szCs w:val="24"/>
        </w:rPr>
      </w:pPr>
    </w:p>
    <w:p w:rsidR="001A6FDC" w:rsidRPr="00CA0937" w:rsidRDefault="001A6FDC">
      <w:pPr>
        <w:rPr>
          <w:rFonts w:ascii="Times New Roman" w:hAnsi="Times New Roman" w:cs="Times New Roman"/>
          <w:sz w:val="24"/>
          <w:szCs w:val="24"/>
        </w:rPr>
      </w:pPr>
    </w:p>
    <w:p w:rsidR="001A6FDC" w:rsidRPr="00CA0937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2A560E" w:rsidRPr="00CA0937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</w:t>
      </w:r>
      <w:r w:rsidR="001A6FDC" w:rsidRPr="00CA0937">
        <w:rPr>
          <w:rFonts w:ascii="Times New Roman" w:hAnsi="Times New Roman" w:cs="Times New Roman"/>
          <w:sz w:val="24"/>
          <w:szCs w:val="24"/>
        </w:rPr>
        <w:t>о организации учёта детей, подлежащих обучению по образовательным программам дошкольного образования</w:t>
      </w:r>
      <w:r w:rsidRPr="00CA09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2A560E" w:rsidRPr="00CA0937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Екатеринбург» </w:t>
      </w:r>
    </w:p>
    <w:p w:rsidR="001A6FDC" w:rsidRPr="00CA0937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и зачислению детей в муниципальные дошко</w:t>
      </w:r>
      <w:r w:rsidR="002A5CF2" w:rsidRPr="00CA0937">
        <w:rPr>
          <w:rFonts w:ascii="Times New Roman" w:hAnsi="Times New Roman" w:cs="Times New Roman"/>
          <w:sz w:val="24"/>
          <w:szCs w:val="24"/>
        </w:rPr>
        <w:t>льные образовательные организации</w:t>
      </w:r>
    </w:p>
    <w:p w:rsidR="002A560E" w:rsidRPr="00CA0937" w:rsidRDefault="002A560E" w:rsidP="002A5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60E" w:rsidRPr="00CA0937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детей в муниципальные дошко</w:t>
      </w:r>
      <w:r w:rsidR="002A5CF2" w:rsidRPr="00CA0937">
        <w:rPr>
          <w:rFonts w:ascii="Times New Roman" w:hAnsi="Times New Roman" w:cs="Times New Roman"/>
          <w:sz w:val="24"/>
          <w:szCs w:val="24"/>
        </w:rPr>
        <w:t>льные образовательные организации</w:t>
      </w:r>
      <w:r w:rsidRPr="00CA0937">
        <w:rPr>
          <w:rFonts w:ascii="Times New Roman" w:hAnsi="Times New Roman" w:cs="Times New Roman"/>
          <w:sz w:val="24"/>
          <w:szCs w:val="24"/>
        </w:rPr>
        <w:t xml:space="preserve"> (далее – методические рекомендации) разра</w:t>
      </w:r>
      <w:r w:rsidR="008F5A21" w:rsidRPr="00CA0937">
        <w:rPr>
          <w:rFonts w:ascii="Times New Roman" w:hAnsi="Times New Roman" w:cs="Times New Roman"/>
          <w:sz w:val="24"/>
          <w:szCs w:val="24"/>
        </w:rPr>
        <w:t>ботаны специалистами Департамента</w:t>
      </w:r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Екатеринбурга</w:t>
      </w:r>
      <w:r w:rsidR="002A5CF2" w:rsidRPr="00CA0937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8F5A21" w:rsidRPr="00CA0937">
        <w:rPr>
          <w:rFonts w:ascii="Times New Roman" w:hAnsi="Times New Roman" w:cs="Times New Roman"/>
          <w:sz w:val="24"/>
          <w:szCs w:val="24"/>
        </w:rPr>
        <w:t>ве опыта работы районных Управлений</w:t>
      </w:r>
      <w:r w:rsidR="002A5CF2" w:rsidRPr="00CA0937">
        <w:rPr>
          <w:rFonts w:ascii="Times New Roman" w:hAnsi="Times New Roman" w:cs="Times New Roman"/>
          <w:sz w:val="24"/>
          <w:szCs w:val="24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 w:rsidRPr="00CA0937">
        <w:rPr>
          <w:rFonts w:ascii="Times New Roman" w:hAnsi="Times New Roman" w:cs="Times New Roman"/>
          <w:sz w:val="24"/>
          <w:szCs w:val="24"/>
        </w:rPr>
        <w:t>пл</w:t>
      </w:r>
      <w:r w:rsidR="008F5A21" w:rsidRPr="00CA0937">
        <w:rPr>
          <w:rFonts w:ascii="Times New Roman" w:hAnsi="Times New Roman" w:cs="Times New Roman"/>
          <w:sz w:val="24"/>
          <w:szCs w:val="24"/>
        </w:rPr>
        <w:t>ановых проверок районных Управлений</w:t>
      </w:r>
      <w:r w:rsidR="00FB2DBC" w:rsidRPr="00CA0937">
        <w:rPr>
          <w:rFonts w:ascii="Times New Roman" w:hAnsi="Times New Roman" w:cs="Times New Roman"/>
          <w:sz w:val="24"/>
          <w:szCs w:val="24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CA0937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937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357D49" w:rsidRPr="00CA0937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Методические рекомендации разработаны с целью улучшения качества при предоставлении муниципальной услуги «Приём заявлений, постановка детей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357D49" w:rsidRPr="00CA0937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(ст.25, ст.30 п.2, ст.55 п.2);</w:t>
      </w:r>
      <w:r w:rsidRPr="00CA0937">
        <w:rPr>
          <w:sz w:val="24"/>
          <w:szCs w:val="24"/>
        </w:rPr>
        <w:t xml:space="preserve"> 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Федеральный закон от 25.07.2002 № 115-ФЗ «О правовом положении иностранных граждан в Российской Федерации»;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Федеральный закон от 19.02.1993 № 4528-1 «О беженцах»;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Федеральный закон от 27.07.2006 года № 152 - ФЗ «О персональных данных»;</w:t>
      </w:r>
    </w:p>
    <w:p w:rsidR="008F5A21" w:rsidRPr="00CA0937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13.01.2014 № 8 «Об утверждении примерной формы договора об образовании по образовательным программам дошкольного образования»;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образования»;</w:t>
      </w:r>
    </w:p>
    <w:p w:rsidR="008F5A21" w:rsidRPr="00CA0937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Российской Федерации от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15.05.2013  №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57D49" w:rsidRPr="00CA0937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:rsidR="00A379D8" w:rsidRPr="00CA0937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Екатеринбурга от 29.06.2012 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учреждения,  реализующие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программу дошкольного образования (детские сады)»</w:t>
      </w:r>
      <w:r w:rsidR="008F5A21" w:rsidRPr="00CA0937">
        <w:rPr>
          <w:rFonts w:ascii="Times New Roman" w:hAnsi="Times New Roman" w:cs="Times New Roman"/>
          <w:sz w:val="24"/>
          <w:szCs w:val="24"/>
        </w:rPr>
        <w:t xml:space="preserve"> (в редакции Постановления Администрации города Екатеринбурга от 23.09.2016 № 1921)</w:t>
      </w:r>
      <w:r w:rsidRPr="00CA0937">
        <w:rPr>
          <w:rFonts w:ascii="Times New Roman" w:hAnsi="Times New Roman" w:cs="Times New Roman"/>
          <w:sz w:val="24"/>
          <w:szCs w:val="24"/>
        </w:rPr>
        <w:t>;</w:t>
      </w:r>
    </w:p>
    <w:p w:rsidR="00A379D8" w:rsidRPr="00CA0937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 w:rsidRPr="00CA0937">
        <w:rPr>
          <w:rFonts w:ascii="Times New Roman" w:hAnsi="Times New Roman" w:cs="Times New Roman"/>
          <w:sz w:val="24"/>
          <w:szCs w:val="24"/>
        </w:rPr>
        <w:t xml:space="preserve"> (в редакции Постановления Администрации города Екатеринбурга от 31.01.2017 № 119);</w:t>
      </w:r>
    </w:p>
    <w:p w:rsidR="00A379D8" w:rsidRPr="00CA0937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Распоряжение Управления образования Администрации города Екатеринб</w:t>
      </w:r>
      <w:r w:rsidR="00390674" w:rsidRPr="00CA0937">
        <w:rPr>
          <w:rFonts w:ascii="Times New Roman" w:hAnsi="Times New Roman" w:cs="Times New Roman"/>
          <w:sz w:val="24"/>
          <w:szCs w:val="24"/>
        </w:rPr>
        <w:t>урга от 22.11.2016 № 2561</w:t>
      </w:r>
      <w:r w:rsidRPr="00CA0937">
        <w:rPr>
          <w:rFonts w:ascii="Times New Roman" w:hAnsi="Times New Roman" w:cs="Times New Roman"/>
          <w:sz w:val="24"/>
          <w:szCs w:val="24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 w:rsidRPr="00CA0937">
        <w:rPr>
          <w:rFonts w:ascii="Times New Roman" w:hAnsi="Times New Roman" w:cs="Times New Roman"/>
          <w:sz w:val="24"/>
          <w:szCs w:val="24"/>
        </w:rPr>
        <w:t xml:space="preserve"> (в редакции распоряжения Департамента образования от 17.02.2017 № 858/46/36).</w:t>
      </w:r>
    </w:p>
    <w:p w:rsidR="00531F30" w:rsidRPr="00CA0937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Методические рекомендации разработаны для использования в работе:</w:t>
      </w:r>
    </w:p>
    <w:p w:rsidR="00531F30" w:rsidRPr="00CA0937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районными Управлениями</w:t>
      </w:r>
      <w:r w:rsidR="00531F30" w:rsidRPr="00CA0937">
        <w:rPr>
          <w:rFonts w:ascii="Times New Roman" w:hAnsi="Times New Roman" w:cs="Times New Roman"/>
          <w:sz w:val="24"/>
          <w:szCs w:val="24"/>
        </w:rPr>
        <w:t xml:space="preserve"> образования при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Pr="00CA0937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 w:rsidRPr="00CA0937">
        <w:rPr>
          <w:rFonts w:ascii="Times New Roman" w:hAnsi="Times New Roman" w:cs="Times New Roman"/>
          <w:sz w:val="24"/>
          <w:szCs w:val="24"/>
        </w:rPr>
        <w:t>ерждённый Городской комиссией</w:t>
      </w:r>
      <w:r w:rsidRPr="00CA0937">
        <w:rPr>
          <w:rFonts w:ascii="Times New Roman" w:hAnsi="Times New Roman" w:cs="Times New Roman"/>
          <w:sz w:val="24"/>
          <w:szCs w:val="24"/>
        </w:rPr>
        <w:t>, для направления в детский сад.</w:t>
      </w:r>
    </w:p>
    <w:p w:rsidR="00531F30" w:rsidRPr="00CA0937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 w:rsidRPr="00CA0937">
        <w:rPr>
          <w:rFonts w:ascii="Times New Roman" w:hAnsi="Times New Roman" w:cs="Times New Roman"/>
          <w:sz w:val="24"/>
          <w:szCs w:val="24"/>
        </w:rPr>
        <w:t>о образования в районных Управлениях образования Департамента</w:t>
      </w:r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Pr="00CA0937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b/>
          <w:sz w:val="24"/>
          <w:szCs w:val="24"/>
        </w:rPr>
        <w:t>Содержание методических рекомендаций</w:t>
      </w:r>
      <w:r w:rsidRPr="00CA0937">
        <w:rPr>
          <w:rFonts w:ascii="Times New Roman" w:hAnsi="Times New Roman" w:cs="Times New Roman"/>
          <w:sz w:val="24"/>
          <w:szCs w:val="24"/>
        </w:rPr>
        <w:t>.</w:t>
      </w:r>
    </w:p>
    <w:p w:rsidR="00531F30" w:rsidRPr="00CA0937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2.1. </w:t>
      </w:r>
      <w:r w:rsidRPr="00CA0937">
        <w:rPr>
          <w:rFonts w:ascii="Times New Roman" w:hAnsi="Times New Roman" w:cs="Times New Roman"/>
          <w:i/>
          <w:sz w:val="24"/>
          <w:szCs w:val="24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 w:rsidRPr="00CA0937">
        <w:rPr>
          <w:rFonts w:ascii="Times New Roman" w:hAnsi="Times New Roman" w:cs="Times New Roman"/>
          <w:sz w:val="24"/>
          <w:szCs w:val="24"/>
        </w:rPr>
        <w:t>.</w:t>
      </w:r>
    </w:p>
    <w:p w:rsidR="00CD281A" w:rsidRPr="00CA0937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937">
        <w:rPr>
          <w:rFonts w:ascii="Times New Roman" w:hAnsi="Times New Roman" w:cs="Times New Roman"/>
          <w:sz w:val="24"/>
          <w:szCs w:val="24"/>
        </w:rPr>
        <w:t>Распоряжением  Управления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</w:t>
      </w:r>
      <w:r w:rsidR="00390674" w:rsidRPr="00CA0937">
        <w:rPr>
          <w:rFonts w:ascii="Times New Roman" w:hAnsi="Times New Roman" w:cs="Times New Roman"/>
          <w:sz w:val="24"/>
          <w:szCs w:val="24"/>
        </w:rPr>
        <w:t xml:space="preserve"> Екатеринбурга от 22.11.2016 № 2561</w:t>
      </w:r>
      <w:r w:rsidRPr="00CA0937">
        <w:rPr>
          <w:rFonts w:ascii="Times New Roman" w:hAnsi="Times New Roman" w:cs="Times New Roman"/>
          <w:sz w:val="24"/>
          <w:szCs w:val="24"/>
        </w:rPr>
        <w:t xml:space="preserve">/46/36 </w:t>
      </w:r>
      <w:r w:rsidR="00390674" w:rsidRPr="00CA0937">
        <w:rPr>
          <w:rFonts w:ascii="Times New Roman" w:hAnsi="Times New Roman" w:cs="Times New Roman"/>
          <w:sz w:val="24"/>
          <w:szCs w:val="24"/>
        </w:rPr>
        <w:t xml:space="preserve">(в редакции распоряжения Департамента образования от 17.02.2017 № 858/46/36) </w:t>
      </w:r>
      <w:r w:rsidRPr="00CA0937">
        <w:rPr>
          <w:rFonts w:ascii="Times New Roman" w:hAnsi="Times New Roman" w:cs="Times New Roman"/>
          <w:sz w:val="24"/>
          <w:szCs w:val="24"/>
        </w:rPr>
        <w:t>утверждены обязательные формы документов  для организации учёта детей: «Книга учёта детей», «</w:t>
      </w:r>
      <w:r w:rsidR="00390674" w:rsidRPr="00CA0937">
        <w:rPr>
          <w:rFonts w:ascii="Times New Roman" w:hAnsi="Times New Roman" w:cs="Times New Roman"/>
          <w:sz w:val="24"/>
          <w:szCs w:val="24"/>
        </w:rPr>
        <w:t>«Книга учёта детей, нуждающихся в группах компенсирующей или оздоровительной направленности</w:t>
      </w:r>
      <w:r w:rsidRPr="00CA0937">
        <w:rPr>
          <w:rFonts w:ascii="Times New Roman" w:hAnsi="Times New Roman" w:cs="Times New Roman"/>
          <w:sz w:val="24"/>
          <w:szCs w:val="24"/>
        </w:rPr>
        <w:t>», форма заявления от родителей (законных представителей) детей дошкольного возраста о постановке на учет.</w:t>
      </w:r>
    </w:p>
    <w:p w:rsidR="00520675" w:rsidRPr="00CA0937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документов  для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организации учёта детей</w:t>
      </w:r>
      <w:r w:rsidR="00520675" w:rsidRPr="00CA0937">
        <w:rPr>
          <w:rFonts w:ascii="Times New Roman" w:hAnsi="Times New Roman" w:cs="Times New Roman"/>
          <w:sz w:val="24"/>
          <w:szCs w:val="24"/>
        </w:rPr>
        <w:t>:</w:t>
      </w:r>
    </w:p>
    <w:p w:rsidR="00520675" w:rsidRPr="00CA0937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 w:rsidRPr="00CA0937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742479" w:rsidRPr="00CA0937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«Книга регистрации заявлений родителей (законных представителей) на предоставление места в группе кратковременного пребывания» (приложение № 2);</w:t>
      </w:r>
    </w:p>
    <w:p w:rsidR="00742479" w:rsidRPr="00CA0937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на восстановление данных о ребёнке в </w:t>
      </w:r>
      <w:r w:rsidR="002B5AB0" w:rsidRPr="00CA0937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</w:t>
      </w:r>
      <w:r w:rsidRPr="00CA0937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2B5AB0" w:rsidRPr="00CA0937">
        <w:rPr>
          <w:rFonts w:ascii="Times New Roman" w:hAnsi="Times New Roman" w:cs="Times New Roman"/>
          <w:sz w:val="24"/>
          <w:szCs w:val="24"/>
        </w:rPr>
        <w:t>«Электронная очередь в ДОУ</w:t>
      </w:r>
      <w:r w:rsidR="00D71850" w:rsidRPr="00CA0937">
        <w:rPr>
          <w:rFonts w:ascii="Times New Roman" w:hAnsi="Times New Roman" w:cs="Times New Roman"/>
          <w:sz w:val="24"/>
          <w:szCs w:val="24"/>
        </w:rPr>
        <w:t>»</w:t>
      </w:r>
      <w:r w:rsidRPr="00CA0937">
        <w:rPr>
          <w:rFonts w:ascii="Times New Roman" w:hAnsi="Times New Roman" w:cs="Times New Roman"/>
          <w:sz w:val="24"/>
          <w:szCs w:val="24"/>
        </w:rPr>
        <w:t xml:space="preserve"> (приложение № 3);</w:t>
      </w:r>
    </w:p>
    <w:p w:rsidR="0086573C" w:rsidRPr="00CA0937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регистрации заявлений родителей (законных представителей) о переводе ребенка в возрастную группу на год старше при формировании поимённых списков» (приложение № 4);</w:t>
      </w:r>
    </w:p>
    <w:p w:rsidR="00C50496" w:rsidRPr="00CA0937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</w:t>
      </w:r>
      <w:r w:rsidR="00D71850"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о внесении изменений в персональные </w:t>
      </w:r>
      <w:r w:rsidRPr="00CA0937">
        <w:rPr>
          <w:rFonts w:ascii="Times New Roman" w:hAnsi="Times New Roman" w:cs="Times New Roman"/>
          <w:sz w:val="24"/>
          <w:szCs w:val="24"/>
        </w:rPr>
        <w:t xml:space="preserve">(дополнительные) </w:t>
      </w:r>
      <w:r w:rsidR="00D71850" w:rsidRPr="00CA0937">
        <w:rPr>
          <w:rFonts w:ascii="Times New Roman" w:hAnsi="Times New Roman" w:cs="Times New Roman"/>
          <w:sz w:val="24"/>
          <w:szCs w:val="24"/>
        </w:rPr>
        <w:t xml:space="preserve">данные ребенка </w:t>
      </w:r>
      <w:r w:rsidR="00617D7B" w:rsidRPr="00CA0937">
        <w:rPr>
          <w:rFonts w:ascii="Times New Roman" w:hAnsi="Times New Roman" w:cs="Times New Roman"/>
          <w:sz w:val="24"/>
          <w:szCs w:val="24"/>
        </w:rPr>
        <w:t>в систему</w:t>
      </w:r>
      <w:r w:rsidR="00D71850" w:rsidRPr="00CA0937">
        <w:rPr>
          <w:rFonts w:ascii="Times New Roman" w:hAnsi="Times New Roman" w:cs="Times New Roman"/>
          <w:sz w:val="24"/>
          <w:szCs w:val="24"/>
        </w:rPr>
        <w:t xml:space="preserve"> учёта «Электронная очередь»»</w:t>
      </w:r>
      <w:r w:rsidRPr="00CA0937">
        <w:rPr>
          <w:rFonts w:ascii="Times New Roman" w:hAnsi="Times New Roman" w:cs="Times New Roman"/>
          <w:sz w:val="24"/>
          <w:szCs w:val="24"/>
        </w:rPr>
        <w:t xml:space="preserve"> (приложение № 5</w:t>
      </w:r>
      <w:r w:rsidR="009618F6" w:rsidRPr="00CA0937">
        <w:rPr>
          <w:rFonts w:ascii="Times New Roman" w:hAnsi="Times New Roman" w:cs="Times New Roman"/>
          <w:sz w:val="24"/>
          <w:szCs w:val="24"/>
        </w:rPr>
        <w:t>).</w:t>
      </w:r>
    </w:p>
    <w:p w:rsidR="009618F6" w:rsidRPr="00CA0937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 w:rsidRPr="00CA0937">
        <w:rPr>
          <w:rFonts w:ascii="Times New Roman" w:hAnsi="Times New Roman" w:cs="Times New Roman"/>
          <w:sz w:val="24"/>
          <w:szCs w:val="24"/>
        </w:rPr>
        <w:t>м Управлении</w:t>
      </w:r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(по месту жительства заявите</w:t>
      </w:r>
      <w:r w:rsidR="00390674" w:rsidRPr="00CA0937">
        <w:rPr>
          <w:rFonts w:ascii="Times New Roman" w:hAnsi="Times New Roman" w:cs="Times New Roman"/>
          <w:sz w:val="24"/>
          <w:szCs w:val="24"/>
        </w:rPr>
        <w:t>ля) на имя начальника Департамента</w:t>
      </w:r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Екатеринбурга.</w:t>
      </w:r>
      <w:r w:rsidR="005E4C5A" w:rsidRPr="00CA0937">
        <w:rPr>
          <w:rFonts w:ascii="Times New Roman" w:hAnsi="Times New Roman" w:cs="Times New Roman"/>
          <w:sz w:val="24"/>
          <w:szCs w:val="24"/>
        </w:rPr>
        <w:t xml:space="preserve"> Заяв</w:t>
      </w:r>
      <w:r w:rsidR="00390674" w:rsidRPr="00CA0937">
        <w:rPr>
          <w:rFonts w:ascii="Times New Roman" w:hAnsi="Times New Roman" w:cs="Times New Roman"/>
          <w:sz w:val="24"/>
          <w:szCs w:val="24"/>
        </w:rPr>
        <w:t>ления хранятся в районном Управлении</w:t>
      </w:r>
      <w:r w:rsidR="005E4C5A" w:rsidRPr="00CA0937">
        <w:rPr>
          <w:rFonts w:ascii="Times New Roman" w:hAnsi="Times New Roman" w:cs="Times New Roman"/>
          <w:sz w:val="24"/>
          <w:szCs w:val="24"/>
        </w:rPr>
        <w:t xml:space="preserve"> образования, срок хранения – до исполнения ребёнку 8 лет.</w:t>
      </w:r>
      <w:r w:rsidR="00617D7B" w:rsidRPr="00CA0937">
        <w:rPr>
          <w:rFonts w:ascii="Times New Roman" w:hAnsi="Times New Roman" w:cs="Times New Roman"/>
          <w:sz w:val="24"/>
          <w:szCs w:val="24"/>
        </w:rPr>
        <w:t xml:space="preserve"> Заявление пишется в 2 экземплярах, 1 экзе</w:t>
      </w:r>
      <w:r w:rsidR="00390674" w:rsidRPr="00CA0937">
        <w:rPr>
          <w:rFonts w:ascii="Times New Roman" w:hAnsi="Times New Roman" w:cs="Times New Roman"/>
          <w:sz w:val="24"/>
          <w:szCs w:val="24"/>
        </w:rPr>
        <w:t>мпляр остаётся в районном Управлении</w:t>
      </w:r>
      <w:r w:rsidR="00617D7B" w:rsidRPr="00CA0937">
        <w:rPr>
          <w:rFonts w:ascii="Times New Roman" w:hAnsi="Times New Roman" w:cs="Times New Roman"/>
          <w:sz w:val="24"/>
          <w:szCs w:val="24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Pr="00CA0937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 регистрации заявлений родителей (законных представителей) о внесении изменений в персональные</w:t>
      </w:r>
      <w:r w:rsidR="00390674" w:rsidRPr="00CA09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90674" w:rsidRPr="00CA0937">
        <w:rPr>
          <w:rFonts w:ascii="Times New Roman" w:hAnsi="Times New Roman" w:cs="Times New Roman"/>
          <w:sz w:val="24"/>
          <w:szCs w:val="24"/>
        </w:rPr>
        <w:t xml:space="preserve">дополнительные) </w:t>
      </w:r>
      <w:r w:rsidRPr="00CA0937">
        <w:rPr>
          <w:rFonts w:ascii="Times New Roman" w:hAnsi="Times New Roman" w:cs="Times New Roman"/>
          <w:sz w:val="24"/>
          <w:szCs w:val="24"/>
        </w:rPr>
        <w:t xml:space="preserve"> данные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ребенка в систему учёта «Элект</w:t>
      </w:r>
      <w:r w:rsidR="00390674" w:rsidRPr="00CA0937">
        <w:rPr>
          <w:rFonts w:ascii="Times New Roman" w:hAnsi="Times New Roman" w:cs="Times New Roman"/>
          <w:sz w:val="24"/>
          <w:szCs w:val="24"/>
        </w:rPr>
        <w:t>ронная очередь»» (приложение № 5</w:t>
      </w:r>
      <w:r w:rsidRPr="00CA0937">
        <w:rPr>
          <w:rFonts w:ascii="Times New Roman" w:hAnsi="Times New Roman" w:cs="Times New Roman"/>
          <w:sz w:val="24"/>
          <w:szCs w:val="24"/>
        </w:rPr>
        <w:t xml:space="preserve">). После регистрации заявления от заявителя районный оператор переносит данные о ребёнке в </w:t>
      </w:r>
      <w:r w:rsidR="002B5AB0" w:rsidRPr="00CA0937">
        <w:rPr>
          <w:rFonts w:ascii="Times New Roman" w:hAnsi="Times New Roman" w:cs="Times New Roman"/>
          <w:sz w:val="24"/>
          <w:szCs w:val="24"/>
        </w:rPr>
        <w:t>АИС</w:t>
      </w:r>
      <w:r w:rsidRPr="00CA0937">
        <w:rPr>
          <w:rFonts w:ascii="Times New Roman" w:hAnsi="Times New Roman" w:cs="Times New Roman"/>
          <w:sz w:val="24"/>
          <w:szCs w:val="24"/>
        </w:rPr>
        <w:t xml:space="preserve"> «Электронная очередь</w:t>
      </w:r>
      <w:r w:rsidR="002B5AB0" w:rsidRPr="00CA0937"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CA0937">
        <w:rPr>
          <w:rFonts w:ascii="Times New Roman" w:hAnsi="Times New Roman" w:cs="Times New Roman"/>
          <w:sz w:val="24"/>
          <w:szCs w:val="24"/>
        </w:rPr>
        <w:t>».</w:t>
      </w:r>
    </w:p>
    <w:p w:rsidR="007A795D" w:rsidRPr="00CA0937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i/>
          <w:sz w:val="24"/>
          <w:szCs w:val="24"/>
        </w:rPr>
        <w:t>2.2.</w:t>
      </w:r>
      <w:r w:rsidRPr="00CA0937">
        <w:rPr>
          <w:rFonts w:ascii="Times New Roman" w:hAnsi="Times New Roman" w:cs="Times New Roman"/>
          <w:sz w:val="24"/>
          <w:szCs w:val="24"/>
        </w:rPr>
        <w:t xml:space="preserve"> </w:t>
      </w:r>
      <w:r w:rsidRPr="00CA0937">
        <w:rPr>
          <w:rFonts w:ascii="Times New Roman" w:hAnsi="Times New Roman" w:cs="Times New Roman"/>
          <w:i/>
          <w:sz w:val="24"/>
          <w:szCs w:val="24"/>
        </w:rPr>
        <w:t>Требования к оформлению протокола заседания комиссии по рассмотрению списков учтённых детей, нуждающихся в обучении по образовательным программа</w:t>
      </w:r>
      <w:r w:rsidR="00F41E9C" w:rsidRPr="00CA0937">
        <w:rPr>
          <w:rFonts w:ascii="Times New Roman" w:hAnsi="Times New Roman" w:cs="Times New Roman"/>
          <w:i/>
          <w:sz w:val="24"/>
          <w:szCs w:val="24"/>
        </w:rPr>
        <w:t>м</w:t>
      </w:r>
      <w:r w:rsidRPr="00CA0937">
        <w:rPr>
          <w:rFonts w:ascii="Times New Roman" w:hAnsi="Times New Roman" w:cs="Times New Roman"/>
          <w:i/>
          <w:sz w:val="24"/>
          <w:szCs w:val="24"/>
        </w:rPr>
        <w:t xml:space="preserve"> дошкольного образования (далее – районная комиссия)</w:t>
      </w:r>
      <w:r w:rsidRPr="00CA0937">
        <w:rPr>
          <w:rFonts w:ascii="Times New Roman" w:hAnsi="Times New Roman" w:cs="Times New Roman"/>
          <w:sz w:val="24"/>
          <w:szCs w:val="24"/>
        </w:rPr>
        <w:t>.</w:t>
      </w:r>
    </w:p>
    <w:p w:rsidR="007A795D" w:rsidRPr="00CA0937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 протокола заседания районной комиссии может быть 2 видов:</w:t>
      </w:r>
    </w:p>
    <w:p w:rsidR="006150CB" w:rsidRPr="00CA0937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краткая форма с приложением материалов, рассматриваемых на заседании районной комиссии</w:t>
      </w:r>
      <w:r w:rsidR="00C11C8B" w:rsidRPr="00CA0937">
        <w:rPr>
          <w:rFonts w:ascii="Times New Roman" w:hAnsi="Times New Roman" w:cs="Times New Roman"/>
          <w:sz w:val="24"/>
          <w:szCs w:val="24"/>
        </w:rPr>
        <w:t xml:space="preserve"> (приложение № 6</w:t>
      </w:r>
      <w:r w:rsidR="00555FAD" w:rsidRPr="00CA0937">
        <w:rPr>
          <w:rFonts w:ascii="Times New Roman" w:hAnsi="Times New Roman" w:cs="Times New Roman"/>
          <w:sz w:val="24"/>
          <w:szCs w:val="24"/>
        </w:rPr>
        <w:t>)</w:t>
      </w:r>
      <w:r w:rsidRPr="00CA0937">
        <w:rPr>
          <w:rFonts w:ascii="Times New Roman" w:hAnsi="Times New Roman" w:cs="Times New Roman"/>
          <w:sz w:val="24"/>
          <w:szCs w:val="24"/>
        </w:rPr>
        <w:t>;</w:t>
      </w:r>
    </w:p>
    <w:p w:rsidR="006150CB" w:rsidRPr="00CA0937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развёрнутая форма протокола.</w:t>
      </w:r>
    </w:p>
    <w:p w:rsidR="006150CB" w:rsidRPr="00CA0937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Структура протокола заседания районной комиссии.</w:t>
      </w:r>
    </w:p>
    <w:p w:rsidR="006150CB" w:rsidRPr="00CA0937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CB" w:rsidRPr="00CA0937" w:rsidTr="006150CB">
        <w:tc>
          <w:tcPr>
            <w:tcW w:w="4785" w:type="dxa"/>
          </w:tcPr>
          <w:p w:rsidR="006150CB" w:rsidRPr="00CA0937" w:rsidRDefault="006150CB" w:rsidP="006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Краткая форма</w:t>
            </w:r>
          </w:p>
        </w:tc>
        <w:tc>
          <w:tcPr>
            <w:tcW w:w="4786" w:type="dxa"/>
          </w:tcPr>
          <w:p w:rsidR="006150CB" w:rsidRPr="00CA0937" w:rsidRDefault="006150CB" w:rsidP="0061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Развёрнутая форма</w:t>
            </w:r>
          </w:p>
        </w:tc>
      </w:tr>
      <w:tr w:rsidR="006150CB" w:rsidRPr="00CA0937" w:rsidTr="006150CB">
        <w:tc>
          <w:tcPr>
            <w:tcW w:w="4785" w:type="dxa"/>
          </w:tcPr>
          <w:p w:rsidR="006150CB" w:rsidRPr="00CA0937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Титульная часть протокола:</w:t>
            </w:r>
          </w:p>
          <w:p w:rsidR="006150CB" w:rsidRPr="00CA0937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номер протокола;</w:t>
            </w:r>
          </w:p>
          <w:p w:rsidR="006150CB" w:rsidRPr="00CA0937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протокола;</w:t>
            </w:r>
          </w:p>
          <w:p w:rsidR="006150CB" w:rsidRPr="00CA0937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:rsidR="006150CB" w:rsidRPr="00CA0937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список присутствующих (соблюдение кворума заседания районной комиссии).</w:t>
            </w:r>
          </w:p>
          <w:p w:rsidR="006150CB" w:rsidRPr="00CA0937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заседания районной комиссии (в приложенные материалы вкладывается повестка, утверждённая </w:t>
            </w:r>
            <w:proofErr w:type="gramStart"/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председателем  районной</w:t>
            </w:r>
            <w:proofErr w:type="gramEnd"/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комиссии).</w:t>
            </w:r>
          </w:p>
          <w:p w:rsidR="006150CB" w:rsidRPr="00CA0937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Решения районной комиссии.</w:t>
            </w:r>
          </w:p>
          <w:p w:rsidR="00A41748" w:rsidRPr="00CA0937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Подписи председателя и секретаря 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районной комис</w:t>
            </w:r>
            <w:r w:rsidR="00000F1C" w:rsidRPr="00CA09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ии.</w:t>
            </w:r>
          </w:p>
        </w:tc>
        <w:tc>
          <w:tcPr>
            <w:tcW w:w="4786" w:type="dxa"/>
          </w:tcPr>
          <w:p w:rsidR="00A41748" w:rsidRPr="00CA0937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Титульная часть протокола:</w:t>
            </w:r>
          </w:p>
          <w:p w:rsidR="00A41748" w:rsidRPr="00CA0937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номер протокола;</w:t>
            </w:r>
          </w:p>
          <w:p w:rsidR="00A41748" w:rsidRPr="00CA0937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протокола;</w:t>
            </w:r>
          </w:p>
          <w:p w:rsidR="00A41748" w:rsidRPr="00CA0937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заседания районной комиссии;</w:t>
            </w:r>
          </w:p>
          <w:p w:rsidR="00A41748" w:rsidRPr="00CA0937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список присутствующих (соблюдение кворума заседания районной комиссии).</w:t>
            </w:r>
          </w:p>
          <w:p w:rsidR="006150CB" w:rsidRPr="00CA0937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районной комиссии.</w:t>
            </w:r>
          </w:p>
          <w:p w:rsidR="00000F1C" w:rsidRPr="00CA0937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Содержание рассматриваемых вопросов</w:t>
            </w:r>
            <w:r w:rsidR="00F43E06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Pr="00CA0937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Решение районной комиссии.</w:t>
            </w:r>
          </w:p>
          <w:p w:rsidR="00F43E06" w:rsidRPr="00CA0937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всех членов районной комиссии.</w:t>
            </w:r>
          </w:p>
        </w:tc>
      </w:tr>
    </w:tbl>
    <w:p w:rsidR="006150CB" w:rsidRPr="00CA0937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06" w:rsidRPr="00CA0937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Pr="00CA0937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Pr="00CA0937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 период основного комплектования, на заседании районной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комиссии  утверждается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Pr="00CA0937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Pr="00CA0937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Списки детей, сформированных и рассмотренных на заседании районной комиссии</w:t>
      </w:r>
      <w:r w:rsidR="00277E83" w:rsidRPr="00CA0937">
        <w:rPr>
          <w:rFonts w:ascii="Times New Roman" w:hAnsi="Times New Roman" w:cs="Times New Roman"/>
          <w:sz w:val="24"/>
          <w:szCs w:val="24"/>
        </w:rPr>
        <w:t xml:space="preserve">, направляются в </w:t>
      </w:r>
      <w:r w:rsidRPr="00CA0937">
        <w:rPr>
          <w:rFonts w:ascii="Times New Roman" w:hAnsi="Times New Roman" w:cs="Times New Roman"/>
          <w:sz w:val="24"/>
          <w:szCs w:val="24"/>
        </w:rPr>
        <w:t>комисси</w:t>
      </w:r>
      <w:r w:rsidR="00277E83" w:rsidRPr="00CA0937">
        <w:rPr>
          <w:rFonts w:ascii="Times New Roman" w:hAnsi="Times New Roman" w:cs="Times New Roman"/>
          <w:sz w:val="24"/>
          <w:szCs w:val="24"/>
        </w:rPr>
        <w:t>ю</w:t>
      </w:r>
      <w:r w:rsidRPr="00CA0937">
        <w:rPr>
          <w:rFonts w:ascii="Times New Roman" w:hAnsi="Times New Roman" w:cs="Times New Roman"/>
          <w:sz w:val="24"/>
          <w:szCs w:val="24"/>
        </w:rPr>
        <w:t xml:space="preserve"> по утверждению списков учтённых детей, нуждающихся в обучении по образовательным программа</w:t>
      </w:r>
      <w:r w:rsidR="00277E83" w:rsidRPr="00CA0937">
        <w:rPr>
          <w:rFonts w:ascii="Times New Roman" w:hAnsi="Times New Roman" w:cs="Times New Roman"/>
          <w:sz w:val="24"/>
          <w:szCs w:val="24"/>
        </w:rPr>
        <w:t>м</w:t>
      </w:r>
      <w:r w:rsidRPr="00CA0937">
        <w:rPr>
          <w:rFonts w:ascii="Times New Roman" w:hAnsi="Times New Roman" w:cs="Times New Roman"/>
          <w:sz w:val="24"/>
          <w:szCs w:val="24"/>
        </w:rPr>
        <w:t xml:space="preserve"> дошкольного образования (далее – городская комиссия) с информацией по датам пос</w:t>
      </w:r>
      <w:r w:rsidR="00B72472" w:rsidRPr="00CA0937">
        <w:rPr>
          <w:rFonts w:ascii="Times New Roman" w:hAnsi="Times New Roman" w:cs="Times New Roman"/>
          <w:sz w:val="24"/>
          <w:szCs w:val="24"/>
        </w:rPr>
        <w:t xml:space="preserve">тановки на учёт </w:t>
      </w:r>
      <w:r w:rsidR="00277E83" w:rsidRPr="00CA0937">
        <w:rPr>
          <w:rFonts w:ascii="Times New Roman" w:hAnsi="Times New Roman" w:cs="Times New Roman"/>
          <w:sz w:val="24"/>
          <w:szCs w:val="24"/>
        </w:rPr>
        <w:t>в разрезе каждой МДОО</w:t>
      </w:r>
      <w:r w:rsidRPr="00CA0937">
        <w:rPr>
          <w:rFonts w:ascii="Times New Roman" w:hAnsi="Times New Roman" w:cs="Times New Roman"/>
          <w:sz w:val="24"/>
          <w:szCs w:val="24"/>
        </w:rPr>
        <w:t>.</w:t>
      </w:r>
      <w:r w:rsidR="00277E83" w:rsidRPr="00CA0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472" w:rsidRPr="00CA0937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 w:rsidRPr="00CA0937">
        <w:rPr>
          <w:rFonts w:ascii="Times New Roman" w:hAnsi="Times New Roman" w:cs="Times New Roman"/>
          <w:sz w:val="24"/>
          <w:szCs w:val="24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Pr="00CA0937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 w:rsidRPr="00CA0937">
        <w:rPr>
          <w:rFonts w:ascii="Times New Roman" w:hAnsi="Times New Roman" w:cs="Times New Roman"/>
          <w:sz w:val="24"/>
          <w:szCs w:val="24"/>
        </w:rPr>
        <w:t>прилагаются в виде приложений</w:t>
      </w:r>
      <w:r w:rsidRPr="00CA0937">
        <w:rPr>
          <w:rFonts w:ascii="Times New Roman" w:hAnsi="Times New Roman" w:cs="Times New Roman"/>
          <w:sz w:val="24"/>
          <w:szCs w:val="24"/>
        </w:rPr>
        <w:t xml:space="preserve"> к протоколу.</w:t>
      </w:r>
    </w:p>
    <w:p w:rsidR="00947042" w:rsidRPr="00CA0937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937">
        <w:rPr>
          <w:rFonts w:ascii="Times New Roman" w:hAnsi="Times New Roman" w:cs="Times New Roman"/>
          <w:i/>
          <w:sz w:val="24"/>
          <w:szCs w:val="24"/>
        </w:rPr>
        <w:t>2.3.</w:t>
      </w:r>
      <w:r w:rsidRPr="00CA0937">
        <w:rPr>
          <w:rFonts w:ascii="Times New Roman" w:hAnsi="Times New Roman" w:cs="Times New Roman"/>
          <w:sz w:val="24"/>
          <w:szCs w:val="24"/>
        </w:rPr>
        <w:t xml:space="preserve"> </w:t>
      </w:r>
      <w:r w:rsidR="00947042" w:rsidRPr="00CA0937">
        <w:rPr>
          <w:rFonts w:ascii="Times New Roman" w:hAnsi="Times New Roman" w:cs="Times New Roman"/>
          <w:i/>
          <w:sz w:val="24"/>
          <w:szCs w:val="24"/>
        </w:rPr>
        <w:t>Требования к документообороту МДОО при зачислении детей из поимённого списка, утверждённого рас</w:t>
      </w:r>
      <w:r w:rsidR="00B72472" w:rsidRPr="00CA0937">
        <w:rPr>
          <w:rFonts w:ascii="Times New Roman" w:hAnsi="Times New Roman" w:cs="Times New Roman"/>
          <w:i/>
          <w:sz w:val="24"/>
          <w:szCs w:val="24"/>
        </w:rPr>
        <w:t>поряжением начальника Департамента</w:t>
      </w:r>
      <w:r w:rsidR="00947042" w:rsidRPr="00CA0937">
        <w:rPr>
          <w:rFonts w:ascii="Times New Roman" w:hAnsi="Times New Roman" w:cs="Times New Roman"/>
          <w:i/>
          <w:sz w:val="24"/>
          <w:szCs w:val="24"/>
        </w:rPr>
        <w:t xml:space="preserve"> образования Администрации города Екатеринбурга.</w:t>
      </w:r>
    </w:p>
    <w:p w:rsidR="00947042" w:rsidRPr="00CA0937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</w:t>
      </w:r>
      <w:r w:rsidR="00FF2FFF" w:rsidRPr="00CA0937">
        <w:rPr>
          <w:rFonts w:ascii="Times New Roman" w:hAnsi="Times New Roman" w:cs="Times New Roman"/>
          <w:sz w:val="24"/>
          <w:szCs w:val="24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 w:rsidRPr="00CA0937">
        <w:rPr>
          <w:rFonts w:ascii="Times New Roman" w:hAnsi="Times New Roman" w:cs="Times New Roman"/>
          <w:sz w:val="24"/>
          <w:szCs w:val="24"/>
        </w:rPr>
        <w:t>, которые размещаются на сайте МДОО</w:t>
      </w:r>
      <w:r w:rsidR="00FF2FFF" w:rsidRPr="00CA0937">
        <w:rPr>
          <w:rFonts w:ascii="Times New Roman" w:hAnsi="Times New Roman" w:cs="Times New Roman"/>
          <w:sz w:val="24"/>
          <w:szCs w:val="24"/>
        </w:rPr>
        <w:t>.</w:t>
      </w:r>
    </w:p>
    <w:p w:rsidR="00FF2FFF" w:rsidRPr="00CA0937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Копия распоряжения Департамента</w:t>
      </w:r>
      <w:r w:rsidR="00FF2FFF" w:rsidRPr="00CA0937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Екатеринбу</w:t>
      </w:r>
      <w:r w:rsidRPr="00CA0937">
        <w:rPr>
          <w:rFonts w:ascii="Times New Roman" w:hAnsi="Times New Roman" w:cs="Times New Roman"/>
          <w:sz w:val="24"/>
          <w:szCs w:val="24"/>
        </w:rPr>
        <w:t xml:space="preserve">рга о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направлении  утвержденных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поимённых списков</w:t>
      </w:r>
      <w:r w:rsidR="00FF2FFF" w:rsidRPr="00CA0937">
        <w:rPr>
          <w:rFonts w:ascii="Times New Roman" w:hAnsi="Times New Roman" w:cs="Times New Roman"/>
          <w:sz w:val="24"/>
          <w:szCs w:val="24"/>
        </w:rPr>
        <w:t xml:space="preserve"> детей регистрируется в книге входящей документации МДОО или в отдельной к</w:t>
      </w:r>
      <w:r w:rsidR="00C8334C" w:rsidRPr="00CA0937">
        <w:rPr>
          <w:rFonts w:ascii="Times New Roman" w:hAnsi="Times New Roman" w:cs="Times New Roman"/>
          <w:sz w:val="24"/>
          <w:szCs w:val="24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Pr="00CA0937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Приказ о зачислении ребёнка в МДОО издаётся руководителем п</w:t>
      </w:r>
      <w:r w:rsidR="001D797B" w:rsidRPr="00CA0937">
        <w:rPr>
          <w:rFonts w:ascii="Times New Roman" w:hAnsi="Times New Roman" w:cs="Times New Roman"/>
          <w:sz w:val="24"/>
          <w:szCs w:val="24"/>
        </w:rPr>
        <w:t xml:space="preserve">ри наличии следующих документов: </w:t>
      </w:r>
      <w:r w:rsidRPr="00CA0937">
        <w:rPr>
          <w:rFonts w:ascii="Times New Roman" w:hAnsi="Times New Roman" w:cs="Times New Roman"/>
          <w:sz w:val="24"/>
          <w:szCs w:val="24"/>
        </w:rPr>
        <w:t xml:space="preserve">заявление о приёме в МДОО, медицинская карта ребёнка с заключением </w:t>
      </w:r>
      <w:r w:rsidR="002B5AB0" w:rsidRPr="00CA0937">
        <w:rPr>
          <w:rFonts w:ascii="Times New Roman" w:hAnsi="Times New Roman" w:cs="Times New Roman"/>
          <w:sz w:val="24"/>
          <w:szCs w:val="24"/>
        </w:rPr>
        <w:t>медицинской (</w:t>
      </w:r>
      <w:r w:rsidRPr="00CA0937">
        <w:rPr>
          <w:rFonts w:ascii="Times New Roman" w:hAnsi="Times New Roman" w:cs="Times New Roman"/>
          <w:sz w:val="24"/>
          <w:szCs w:val="24"/>
        </w:rPr>
        <w:t>«ясельной»</w:t>
      </w:r>
      <w:r w:rsidR="002B5AB0" w:rsidRPr="00CA0937">
        <w:rPr>
          <w:rFonts w:ascii="Times New Roman" w:hAnsi="Times New Roman" w:cs="Times New Roman"/>
          <w:sz w:val="24"/>
          <w:szCs w:val="24"/>
        </w:rPr>
        <w:t>)</w:t>
      </w:r>
      <w:r w:rsidRPr="00CA0937">
        <w:rPr>
          <w:rFonts w:ascii="Times New Roman" w:hAnsi="Times New Roman" w:cs="Times New Roman"/>
          <w:sz w:val="24"/>
          <w:szCs w:val="24"/>
        </w:rPr>
        <w:t xml:space="preserve"> комиссии о возможности посещения МДОО, </w:t>
      </w:r>
      <w:r w:rsidR="002B5AB0" w:rsidRPr="00CA0937">
        <w:rPr>
          <w:rFonts w:ascii="Times New Roman" w:hAnsi="Times New Roman" w:cs="Times New Roman"/>
          <w:sz w:val="24"/>
          <w:szCs w:val="24"/>
        </w:rPr>
        <w:t xml:space="preserve">договор об образовании между МДОО и родителями (законными представителями), </w:t>
      </w:r>
      <w:r w:rsidRPr="00CA0937">
        <w:rPr>
          <w:rFonts w:ascii="Times New Roman" w:hAnsi="Times New Roman" w:cs="Times New Roman"/>
          <w:sz w:val="24"/>
          <w:szCs w:val="24"/>
        </w:rPr>
        <w:t>свидетельство о рождении ребёнка (копия), заявление на обработку персонал</w:t>
      </w:r>
      <w:r w:rsidR="002B5AB0" w:rsidRPr="00CA0937">
        <w:rPr>
          <w:rFonts w:ascii="Times New Roman" w:hAnsi="Times New Roman" w:cs="Times New Roman"/>
          <w:sz w:val="24"/>
          <w:szCs w:val="24"/>
        </w:rPr>
        <w:t>ьных данных</w:t>
      </w:r>
      <w:r w:rsidR="001D797B" w:rsidRPr="00CA0937">
        <w:rPr>
          <w:rFonts w:ascii="Times New Roman" w:hAnsi="Times New Roman" w:cs="Times New Roman"/>
          <w:sz w:val="24"/>
          <w:szCs w:val="24"/>
        </w:rPr>
        <w:t>.</w:t>
      </w:r>
      <w:r w:rsidR="00E04178" w:rsidRPr="00CA0937">
        <w:rPr>
          <w:rFonts w:ascii="Times New Roman" w:hAnsi="Times New Roman" w:cs="Times New Roman"/>
          <w:sz w:val="24"/>
          <w:szCs w:val="24"/>
        </w:rPr>
        <w:t xml:space="preserve"> Реестр приказов о зачислении детей в МДОО размещается на сайте МДОО в сроки, установленные нормативными документами.</w:t>
      </w:r>
    </w:p>
    <w:p w:rsidR="00C8334C" w:rsidRPr="00CA0937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 целью структуризации документов МДОО при организации зачисления детей из поимённых списков, возможно использование следующих форм документов:</w:t>
      </w:r>
    </w:p>
    <w:p w:rsidR="00C8334C" w:rsidRPr="00CA0937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(журнал) оповещения родителей (законных представителей) будущих воспитанников о включении детей в поименный список</w:t>
      </w:r>
      <w:r w:rsidR="00C11C8B" w:rsidRPr="00CA0937">
        <w:rPr>
          <w:rFonts w:ascii="Times New Roman" w:hAnsi="Times New Roman" w:cs="Times New Roman"/>
          <w:sz w:val="24"/>
          <w:szCs w:val="24"/>
        </w:rPr>
        <w:t>» (приложение № 7</w:t>
      </w:r>
      <w:r w:rsidRPr="00CA0937">
        <w:rPr>
          <w:rFonts w:ascii="Times New Roman" w:hAnsi="Times New Roman" w:cs="Times New Roman"/>
          <w:sz w:val="24"/>
          <w:szCs w:val="24"/>
        </w:rPr>
        <w:t>);</w:t>
      </w:r>
    </w:p>
    <w:p w:rsidR="00023773" w:rsidRPr="00CA0937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«Книга (журнал) регистрации заявлений родителей (законных представителей) о прие</w:t>
      </w:r>
      <w:r w:rsidR="00C11C8B" w:rsidRPr="00CA0937">
        <w:rPr>
          <w:rFonts w:ascii="Times New Roman" w:hAnsi="Times New Roman" w:cs="Times New Roman"/>
          <w:sz w:val="24"/>
          <w:szCs w:val="24"/>
        </w:rPr>
        <w:t>ме в МДОО» (приложение № 8</w:t>
      </w:r>
      <w:r w:rsidRPr="00CA0937">
        <w:rPr>
          <w:rFonts w:ascii="Times New Roman" w:hAnsi="Times New Roman" w:cs="Times New Roman"/>
          <w:sz w:val="24"/>
          <w:szCs w:val="24"/>
        </w:rPr>
        <w:t>);</w:t>
      </w:r>
    </w:p>
    <w:p w:rsidR="003008EF" w:rsidRPr="00CA0937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</w:t>
      </w:r>
      <w:r w:rsidR="00C11C8B" w:rsidRPr="00CA0937">
        <w:rPr>
          <w:rFonts w:ascii="Times New Roman" w:hAnsi="Times New Roman" w:cs="Times New Roman"/>
          <w:sz w:val="24"/>
          <w:szCs w:val="24"/>
        </w:rPr>
        <w:t>движения детей» (приложение № 9</w:t>
      </w:r>
      <w:r w:rsidR="00AC61A1" w:rsidRPr="00CA0937">
        <w:rPr>
          <w:rFonts w:ascii="Times New Roman" w:hAnsi="Times New Roman" w:cs="Times New Roman"/>
          <w:sz w:val="24"/>
          <w:szCs w:val="24"/>
        </w:rPr>
        <w:t>);</w:t>
      </w:r>
    </w:p>
    <w:p w:rsidR="003008EF" w:rsidRPr="00CA0937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Реестр приказов о зачислении детей в МДОО для размещени</w:t>
      </w:r>
      <w:r w:rsidR="00C11C8B" w:rsidRPr="00CA0937">
        <w:rPr>
          <w:rFonts w:ascii="Times New Roman" w:hAnsi="Times New Roman" w:cs="Times New Roman"/>
          <w:sz w:val="24"/>
          <w:szCs w:val="24"/>
        </w:rPr>
        <w:t>я на сайте МДОО (приложение № 10</w:t>
      </w:r>
      <w:r w:rsidRPr="00CA0937">
        <w:rPr>
          <w:rFonts w:ascii="Times New Roman" w:hAnsi="Times New Roman" w:cs="Times New Roman"/>
          <w:sz w:val="24"/>
          <w:szCs w:val="24"/>
        </w:rPr>
        <w:t>);</w:t>
      </w:r>
    </w:p>
    <w:p w:rsidR="00AC61A1" w:rsidRPr="00CA0937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Уведомление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 w:rsidRPr="00CA0937">
        <w:rPr>
          <w:rFonts w:ascii="Times New Roman" w:hAnsi="Times New Roman" w:cs="Times New Roman"/>
          <w:sz w:val="24"/>
          <w:szCs w:val="24"/>
        </w:rPr>
        <w:t xml:space="preserve"> (приложение № 11</w:t>
      </w:r>
      <w:r w:rsidR="00F1566E" w:rsidRPr="00CA0937">
        <w:rPr>
          <w:rFonts w:ascii="Times New Roman" w:hAnsi="Times New Roman" w:cs="Times New Roman"/>
          <w:sz w:val="24"/>
          <w:szCs w:val="24"/>
        </w:rPr>
        <w:t>).</w:t>
      </w:r>
    </w:p>
    <w:p w:rsidR="00B72472" w:rsidRPr="00CA0937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937">
        <w:rPr>
          <w:rFonts w:ascii="Times New Roman" w:hAnsi="Times New Roman" w:cs="Times New Roman"/>
          <w:i/>
          <w:sz w:val="24"/>
          <w:szCs w:val="24"/>
        </w:rPr>
        <w:t xml:space="preserve">2.4. Порядок перевода </w:t>
      </w:r>
      <w:proofErr w:type="gramStart"/>
      <w:r w:rsidRPr="00CA0937">
        <w:rPr>
          <w:rFonts w:ascii="Times New Roman" w:hAnsi="Times New Roman" w:cs="Times New Roman"/>
          <w:i/>
          <w:sz w:val="24"/>
          <w:szCs w:val="24"/>
        </w:rPr>
        <w:t>ребёнка</w:t>
      </w:r>
      <w:proofErr w:type="gramEnd"/>
      <w:r w:rsidRPr="00CA0937">
        <w:rPr>
          <w:rFonts w:ascii="Times New Roman" w:hAnsi="Times New Roman" w:cs="Times New Roman"/>
          <w:i/>
          <w:sz w:val="24"/>
          <w:szCs w:val="24"/>
        </w:rPr>
        <w:t xml:space="preserve"> и смена МДОО.</w:t>
      </w:r>
    </w:p>
    <w:p w:rsidR="00B72472" w:rsidRPr="00CA0937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2.4.1. Перевод ребёнка из одной дошкольной образовательной организации в другую.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Порядок и условия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B72472" w:rsidRPr="00CA0937" w:rsidRDefault="007B41BA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по </w:t>
      </w:r>
      <w:r w:rsidR="00B72472" w:rsidRPr="00CA0937">
        <w:rPr>
          <w:rFonts w:ascii="Times New Roman" w:hAnsi="Times New Roman" w:cs="Times New Roman"/>
          <w:sz w:val="24"/>
          <w:szCs w:val="24"/>
        </w:rPr>
        <w:t xml:space="preserve">инициативе родителей </w:t>
      </w:r>
      <w:hyperlink r:id="rId5" w:history="1">
        <w:r w:rsidR="00B72472" w:rsidRPr="00CA0937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B72472" w:rsidRPr="00CA0937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(далее - обучающийся);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осуществляют выбор принимающей организации;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обращаются в выбранную организацию с запросом о наличии свободных мест в соответствующей возрастной группе для обучающегося и необходимой направленности группы;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при отсутствии свободных мест в выбранной организации обращаются в Департамент образования Администрации города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 xml:space="preserve">Екатеринбурга  </w:t>
      </w:r>
      <w:r w:rsidR="0084479D" w:rsidRPr="00CA0937">
        <w:rPr>
          <w:rFonts w:ascii="Times New Roman" w:hAnsi="Times New Roman" w:cs="Times New Roman"/>
          <w:sz w:val="24"/>
          <w:szCs w:val="24"/>
        </w:rPr>
        <w:br/>
      </w:r>
      <w:r w:rsidRPr="00CA09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>г. Екатеринбург, пр. Ленина, 24а) для определения принимающей организации из числа муниципальных образовательных организаций с запросом о наличии свободных мест в выбранной МДОО.</w:t>
      </w:r>
    </w:p>
    <w:p w:rsidR="00B72472" w:rsidRPr="00CA0937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обучающегося 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исходная организация в 3-х дневный срок издает приказ об отчислении обучающегося в порядке перевода с указанием принимающей организации, выдаёт родителям (законным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После приёма заявления и личного дела принимающая организация заключает с родителями (законными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представителями)  договор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об образовании по образовательным </w:t>
      </w:r>
      <w:r w:rsidRPr="00CA0937">
        <w:rPr>
          <w:rFonts w:ascii="Times New Roman" w:hAnsi="Times New Roman" w:cs="Times New Roman"/>
          <w:sz w:val="24"/>
          <w:szCs w:val="24"/>
        </w:rPr>
        <w:lastRenderedPageBreak/>
        <w:t>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После издания приказа о зачислении обучающегося в порядке перевода руководитель МДОО: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организацию;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течение одного рабочего дня с даты издания распорядительного акта о зачислении обучающегося в порядке перевода письменно уведомляет</w:t>
      </w:r>
      <w:r w:rsidR="00DD605A" w:rsidRPr="00CA0937">
        <w:rPr>
          <w:rFonts w:ascii="Times New Roman" w:hAnsi="Times New Roman" w:cs="Times New Roman"/>
          <w:sz w:val="24"/>
          <w:szCs w:val="24"/>
        </w:rPr>
        <w:t xml:space="preserve"> районное управление</w:t>
      </w:r>
      <w:r w:rsidRPr="00CA0937">
        <w:rPr>
          <w:rFonts w:ascii="Times New Roman" w:hAnsi="Times New Roman" w:cs="Times New Roman"/>
          <w:sz w:val="24"/>
          <w:szCs w:val="24"/>
        </w:rPr>
        <w:t xml:space="preserve"> образования о зачислении обучающего в порядке перевода с указанием МДОО, из которого прибыл обучающийся.</w:t>
      </w:r>
    </w:p>
    <w:p w:rsidR="00B72472" w:rsidRPr="00CA0937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2.4.2. Смена муниципальной дошкольной образовательной организации.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заявлении родители (законные представители) указывают период рассмотрения заявления и дошкольные образовательные организации, которые являются для них приоритетными.</w:t>
      </w:r>
    </w:p>
    <w:p w:rsidR="00B72472" w:rsidRPr="00CA093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5232" w:rsidRPr="00CA0937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75232" w:rsidRPr="00CA09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Pr="00CA0937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42479" w:rsidRPr="00CA0937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479" w:rsidRPr="00CA0937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875232" w:rsidRPr="00CA0937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Pr="00CA0937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RPr="00CA0937" w:rsidTr="00742479">
        <w:tc>
          <w:tcPr>
            <w:tcW w:w="675" w:type="dxa"/>
            <w:vMerge w:val="restart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льготе </w:t>
            </w:r>
          </w:p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(в/п или п/п)</w:t>
            </w:r>
          </w:p>
        </w:tc>
        <w:tc>
          <w:tcPr>
            <w:tcW w:w="2835" w:type="dxa"/>
            <w:vMerge w:val="restart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дела (номенклатура дел)</w:t>
            </w:r>
          </w:p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храниться  документ</w:t>
            </w:r>
            <w:proofErr w:type="gramEnd"/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(копия)</w:t>
            </w:r>
          </w:p>
        </w:tc>
      </w:tr>
      <w:tr w:rsidR="00875232" w:rsidRPr="00CA0937" w:rsidTr="00742479">
        <w:tc>
          <w:tcPr>
            <w:tcW w:w="675" w:type="dxa"/>
            <w:vMerge/>
          </w:tcPr>
          <w:p w:rsidR="00875232" w:rsidRPr="00CA0937" w:rsidRDefault="00875232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75232" w:rsidRPr="00CA0937" w:rsidRDefault="00875232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126" w:type="dxa"/>
          </w:tcPr>
          <w:p w:rsidR="00875232" w:rsidRPr="00CA0937" w:rsidRDefault="00875232" w:rsidP="0052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Pr="00CA0937" w:rsidRDefault="00875232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5232" w:rsidRPr="00CA0937" w:rsidRDefault="00875232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75232" w:rsidRPr="00CA0937" w:rsidRDefault="00875232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32" w:rsidRPr="00CA0937" w:rsidTr="00742479">
        <w:tc>
          <w:tcPr>
            <w:tcW w:w="675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675" w:rsidRPr="00CA0937" w:rsidRDefault="00520675" w:rsidP="0052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232" w:rsidRPr="00CA0937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479" w:rsidRPr="00CA0937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F0F" w:rsidRPr="00CA0937" w:rsidRDefault="00742479" w:rsidP="00786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42479" w:rsidRPr="00CA0937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CD281A" w:rsidRPr="00CA0937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 w:rsidRPr="00CA0937">
        <w:rPr>
          <w:rFonts w:ascii="Times New Roman" w:hAnsi="Times New Roman" w:cs="Times New Roman"/>
          <w:sz w:val="24"/>
          <w:szCs w:val="24"/>
        </w:rPr>
        <w:t xml:space="preserve">(режиме) </w:t>
      </w:r>
      <w:r w:rsidRPr="00CA0937">
        <w:rPr>
          <w:rFonts w:ascii="Times New Roman" w:hAnsi="Times New Roman" w:cs="Times New Roman"/>
          <w:sz w:val="24"/>
          <w:szCs w:val="24"/>
        </w:rPr>
        <w:t>кратковременного пребывания</w:t>
      </w:r>
      <w:r w:rsidR="00742479" w:rsidRPr="00CA0937">
        <w:rPr>
          <w:rFonts w:ascii="Times New Roman" w:hAnsi="Times New Roman" w:cs="Times New Roman"/>
          <w:sz w:val="24"/>
          <w:szCs w:val="24"/>
        </w:rPr>
        <w:t>»</w:t>
      </w:r>
    </w:p>
    <w:p w:rsidR="00875232" w:rsidRPr="00CA0937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RPr="00CA0937" w:rsidTr="003008EF">
        <w:tc>
          <w:tcPr>
            <w:tcW w:w="675" w:type="dxa"/>
            <w:vMerge w:val="restart"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CA0937" w:rsidRDefault="00742479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</w:tr>
      <w:tr w:rsidR="00742479" w:rsidRPr="00CA0937" w:rsidTr="00742479">
        <w:tc>
          <w:tcPr>
            <w:tcW w:w="675" w:type="dxa"/>
            <w:vMerge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3118" w:type="dxa"/>
          </w:tcPr>
          <w:p w:rsidR="00742479" w:rsidRPr="00CA0937" w:rsidRDefault="00742479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режим кратковременного пребывания </w:t>
            </w:r>
          </w:p>
          <w:p w:rsidR="00742479" w:rsidRPr="00CA0937" w:rsidRDefault="00742479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CA0937" w:rsidRDefault="00742479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268" w:type="dxa"/>
          </w:tcPr>
          <w:p w:rsidR="00742479" w:rsidRPr="00CA0937" w:rsidRDefault="00742479" w:rsidP="0074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875232" w:rsidRPr="00CA0937" w:rsidTr="00742479">
        <w:tc>
          <w:tcPr>
            <w:tcW w:w="675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5232" w:rsidRPr="00CA0937" w:rsidRDefault="00875232" w:rsidP="008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F0F" w:rsidRPr="00CA0937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2DBC" w:rsidRPr="00CA0937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573C" w:rsidRPr="00CA0937" w:rsidRDefault="0086573C" w:rsidP="00786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6573C" w:rsidRPr="00CA0937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73C" w:rsidRPr="00CA0937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86573C" w:rsidRPr="00CA0937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Pr="00CA0937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 </w:t>
      </w:r>
      <w:r w:rsidR="008A49F2" w:rsidRPr="00CA0937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</w:t>
      </w:r>
      <w:r w:rsidRPr="00CA0937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8A49F2" w:rsidRPr="00CA0937">
        <w:rPr>
          <w:rFonts w:ascii="Times New Roman" w:hAnsi="Times New Roman" w:cs="Times New Roman"/>
          <w:sz w:val="24"/>
          <w:szCs w:val="24"/>
        </w:rPr>
        <w:t>«Электронная очередь в ДОУ</w:t>
      </w:r>
      <w:r w:rsidR="000052F1" w:rsidRPr="00CA0937">
        <w:rPr>
          <w:rFonts w:ascii="Times New Roman" w:hAnsi="Times New Roman" w:cs="Times New Roman"/>
          <w:sz w:val="24"/>
          <w:szCs w:val="24"/>
        </w:rPr>
        <w:t>»</w:t>
      </w:r>
    </w:p>
    <w:p w:rsidR="0086573C" w:rsidRPr="00CA0937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RPr="00CA0937" w:rsidTr="0086573C">
        <w:tc>
          <w:tcPr>
            <w:tcW w:w="675" w:type="dxa"/>
            <w:vMerge w:val="restart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</w:tr>
      <w:tr w:rsidR="0086573C" w:rsidRPr="00CA0937" w:rsidTr="0086573C">
        <w:tc>
          <w:tcPr>
            <w:tcW w:w="675" w:type="dxa"/>
            <w:vMerge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261" w:type="dxa"/>
          </w:tcPr>
          <w:p w:rsidR="0086573C" w:rsidRPr="00CA0937" w:rsidRDefault="0086573C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86573C" w:rsidRPr="00CA0937" w:rsidTr="0086573C">
        <w:tc>
          <w:tcPr>
            <w:tcW w:w="675" w:type="dxa"/>
          </w:tcPr>
          <w:p w:rsidR="0086573C" w:rsidRPr="00CA0937" w:rsidRDefault="0086573C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6573C" w:rsidRPr="00CA0937" w:rsidRDefault="0086573C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6573C" w:rsidRPr="00CA0937" w:rsidRDefault="0086573C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573C" w:rsidRPr="00CA0937" w:rsidRDefault="0086573C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6573C" w:rsidRPr="00CA0937" w:rsidRDefault="0086573C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CF2" w:rsidRPr="00CA0937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937" w:rsidRDefault="00CA0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0C57" w:rsidRPr="00CA0937" w:rsidRDefault="00890C57" w:rsidP="00786690">
      <w:pPr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90C57" w:rsidRPr="00CA093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890C57" w:rsidRPr="00CA093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Pr="00CA093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на год старше при формировании поимённых списков»</w:t>
      </w:r>
    </w:p>
    <w:p w:rsidR="00890C57" w:rsidRPr="00CA0937" w:rsidRDefault="00890C57" w:rsidP="0089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RPr="00CA0937" w:rsidTr="003008EF">
        <w:tc>
          <w:tcPr>
            <w:tcW w:w="675" w:type="dxa"/>
            <w:vMerge w:val="restart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</w:tr>
      <w:tr w:rsidR="00890C57" w:rsidRPr="00CA0937" w:rsidTr="003008EF">
        <w:tc>
          <w:tcPr>
            <w:tcW w:w="675" w:type="dxa"/>
            <w:vMerge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261" w:type="dxa"/>
          </w:tcPr>
          <w:p w:rsidR="00890C57" w:rsidRPr="00CA0937" w:rsidRDefault="00890C57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890C57" w:rsidRPr="00CA0937" w:rsidTr="003008EF">
        <w:tc>
          <w:tcPr>
            <w:tcW w:w="675" w:type="dxa"/>
          </w:tcPr>
          <w:p w:rsidR="00890C57" w:rsidRPr="00CA0937" w:rsidRDefault="00890C57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C57" w:rsidRPr="00CA0937" w:rsidRDefault="00890C57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90C57" w:rsidRPr="00CA0937" w:rsidRDefault="00890C57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90C57" w:rsidRPr="00CA0937" w:rsidRDefault="00890C57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90C57" w:rsidRPr="00CA0937" w:rsidRDefault="00890C57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F0F" w:rsidRPr="00CA0937" w:rsidRDefault="00840F0F" w:rsidP="0089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F1" w:rsidRPr="00CA0937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0052F1" w:rsidRPr="00CA0937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2F1" w:rsidRPr="00CA0937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0052F1" w:rsidRPr="00CA0937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 w:rsidRPr="00CA0937">
        <w:rPr>
          <w:rFonts w:ascii="Times New Roman" w:hAnsi="Times New Roman" w:cs="Times New Roman"/>
          <w:sz w:val="24"/>
          <w:szCs w:val="24"/>
        </w:rPr>
        <w:t>в систему</w:t>
      </w:r>
      <w:r w:rsidRPr="00CA0937">
        <w:rPr>
          <w:rFonts w:ascii="Times New Roman" w:hAnsi="Times New Roman" w:cs="Times New Roman"/>
          <w:sz w:val="24"/>
          <w:szCs w:val="24"/>
        </w:rPr>
        <w:t xml:space="preserve"> учёта «Электронная очередь»»</w:t>
      </w:r>
    </w:p>
    <w:p w:rsidR="009618F6" w:rsidRPr="00CA0937" w:rsidRDefault="009618F6" w:rsidP="00961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RPr="00CA0937" w:rsidTr="009618F6">
        <w:tc>
          <w:tcPr>
            <w:tcW w:w="635" w:type="dxa"/>
            <w:vMerge w:val="restart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</w:tr>
      <w:tr w:rsidR="009618F6" w:rsidRPr="00CA0937" w:rsidTr="009618F6">
        <w:tc>
          <w:tcPr>
            <w:tcW w:w="635" w:type="dxa"/>
            <w:vMerge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Merge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347" w:type="dxa"/>
          </w:tcPr>
          <w:p w:rsidR="009618F6" w:rsidRPr="00CA0937" w:rsidRDefault="009618F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9618F6" w:rsidRPr="00CA0937" w:rsidTr="009618F6">
        <w:tc>
          <w:tcPr>
            <w:tcW w:w="635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9618F6" w:rsidRPr="00CA0937" w:rsidRDefault="009618F6" w:rsidP="0030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C8B" w:rsidRPr="00CA0937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2BB0" w:rsidRPr="00CA0937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72BB0" w:rsidRPr="00CA0937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2BB0" w:rsidRPr="00CA0937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Примерная к</w:t>
      </w:r>
      <w:r w:rsidR="00672BB0" w:rsidRPr="00CA0937">
        <w:rPr>
          <w:rFonts w:ascii="Times New Roman" w:hAnsi="Times New Roman" w:cs="Times New Roman"/>
          <w:sz w:val="24"/>
          <w:szCs w:val="24"/>
        </w:rPr>
        <w:t>раткая форма протокола заседания районной комиссии</w:t>
      </w:r>
    </w:p>
    <w:p w:rsidR="00672BB0" w:rsidRPr="00CA0937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B0" w:rsidRPr="00CA0937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672BB0" w:rsidRPr="00CA0937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заседания комиссии по рассмотрению списков учтённых детей, нуждающихся в обучении по образовательным программа</w:t>
      </w:r>
      <w:r w:rsidR="00F41E9C" w:rsidRPr="00CA0937">
        <w:rPr>
          <w:rFonts w:ascii="Times New Roman" w:hAnsi="Times New Roman" w:cs="Times New Roman"/>
          <w:sz w:val="24"/>
          <w:szCs w:val="24"/>
        </w:rPr>
        <w:t>м</w:t>
      </w:r>
      <w:r w:rsidRPr="00CA0937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</w:p>
    <w:p w:rsidR="00672BB0" w:rsidRPr="00CA0937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______________________________ района</w:t>
      </w:r>
    </w:p>
    <w:p w:rsidR="00672BB0" w:rsidRPr="00CA0937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наименование района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Дата проведения: ________________________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Место проведения: _______________________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BB0" w:rsidRPr="00CA0937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Pr="00CA0937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1.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3.</w:t>
      </w:r>
    </w:p>
    <w:p w:rsidR="00672BB0" w:rsidRPr="00CA0937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1. </w:t>
      </w:r>
      <w:r w:rsidR="00672BB0" w:rsidRPr="00CA0937">
        <w:rPr>
          <w:rFonts w:ascii="Times New Roman" w:hAnsi="Times New Roman" w:cs="Times New Roman"/>
          <w:sz w:val="24"/>
          <w:szCs w:val="24"/>
        </w:rPr>
        <w:t>По первому вопросу слушали ________________________________________, которая доложила о</w:t>
      </w:r>
      <w:proofErr w:type="gramStart"/>
      <w:r w:rsidR="00672BB0" w:rsidRPr="00CA0937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672BB0" w:rsidRPr="00CA0937">
        <w:rPr>
          <w:rFonts w:ascii="Times New Roman" w:hAnsi="Times New Roman" w:cs="Times New Roman"/>
          <w:sz w:val="24"/>
          <w:szCs w:val="24"/>
        </w:rPr>
        <w:t xml:space="preserve">. (краткое 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Ф.И.О. докладчика</w:t>
      </w:r>
    </w:p>
    <w:p w:rsidR="00672BB0" w:rsidRPr="00CA0937" w:rsidRDefault="00672BB0" w:rsidP="0067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содержание выступления)</w:t>
      </w:r>
    </w:p>
    <w:p w:rsidR="00F41E9C" w:rsidRPr="00CA0937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Выступили: (перечисляются выступающие с указанием Ф.И.О. и кратким изложением выступления,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>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Pr="00CA0937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Решили: Направить сформированный поимённый список детей, подлежащих обучении по образовательным программам дошкольного образования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Pr="00CA0937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DBC" w:rsidRPr="00CA0937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Так по каждому вопросу повестки заседания.</w:t>
      </w:r>
    </w:p>
    <w:p w:rsidR="00C11C8B" w:rsidRPr="00CA0937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конце протокола подписи с расшифровкой председателя и секретаря комиссии.</w:t>
      </w:r>
    </w:p>
    <w:p w:rsidR="00786690" w:rsidRPr="00CA0937" w:rsidRDefault="00786690">
      <w:pPr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br w:type="page"/>
      </w:r>
    </w:p>
    <w:p w:rsidR="00C8334C" w:rsidRPr="00CA0937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C8334C" w:rsidRPr="00CA0937" w:rsidRDefault="00C8334C" w:rsidP="00786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C8334C" w:rsidRPr="00CA0937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«Книга (журнал) оповещения родителей (законных представителей) будущих воспитанников </w:t>
      </w:r>
    </w:p>
    <w:p w:rsidR="00C8334C" w:rsidRPr="00CA0937" w:rsidRDefault="00C8334C" w:rsidP="00567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о включении детей в поименный список»</w:t>
      </w: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RPr="00CA0937" w:rsidTr="0085090B">
        <w:tc>
          <w:tcPr>
            <w:tcW w:w="674" w:type="dxa"/>
            <w:vMerge w:val="restart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CA0937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RPr="00CA0937" w:rsidTr="0085090B">
        <w:tc>
          <w:tcPr>
            <w:tcW w:w="674" w:type="dxa"/>
            <w:vMerge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84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 датой поступления ребенка в ДОУ</w:t>
            </w:r>
          </w:p>
        </w:tc>
        <w:tc>
          <w:tcPr>
            <w:tcW w:w="1491" w:type="dxa"/>
          </w:tcPr>
          <w:p w:rsidR="0085090B" w:rsidRPr="00CA0937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RPr="00CA0937" w:rsidTr="00053182">
        <w:tc>
          <w:tcPr>
            <w:tcW w:w="14074" w:type="dxa"/>
            <w:gridSpan w:val="10"/>
          </w:tcPr>
          <w:p w:rsidR="0085090B" w:rsidRPr="00CA0937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RPr="00CA0937" w:rsidTr="0085090B">
        <w:tc>
          <w:tcPr>
            <w:tcW w:w="674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RPr="00CA0937" w:rsidTr="0085090B">
        <w:tc>
          <w:tcPr>
            <w:tcW w:w="674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RPr="00CA0937" w:rsidTr="00C267BA">
        <w:tc>
          <w:tcPr>
            <w:tcW w:w="14074" w:type="dxa"/>
            <w:gridSpan w:val="10"/>
          </w:tcPr>
          <w:p w:rsidR="0085090B" w:rsidRPr="00CA0937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RPr="00CA0937" w:rsidTr="0085090B">
        <w:tc>
          <w:tcPr>
            <w:tcW w:w="674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RPr="00CA0937" w:rsidTr="0085090B">
        <w:tc>
          <w:tcPr>
            <w:tcW w:w="674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CA0937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C8B" w:rsidRPr="00CA0937" w:rsidRDefault="00C11C8B" w:rsidP="00786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4C" w:rsidRPr="00CA0937" w:rsidRDefault="00C8334C" w:rsidP="00C83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773" w:rsidRPr="00CA0937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023773" w:rsidRPr="00CA0937" w:rsidRDefault="00023773" w:rsidP="00786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023773" w:rsidRPr="00CA0937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(журнал) регистрации заявлений родителей (законных представителей) о приеме в МДОО»</w:t>
      </w:r>
    </w:p>
    <w:p w:rsidR="004E4457" w:rsidRPr="00CA0937" w:rsidRDefault="004E4457" w:rsidP="004E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RPr="00CA0937" w:rsidTr="0085090B">
        <w:tc>
          <w:tcPr>
            <w:tcW w:w="623" w:type="dxa"/>
            <w:vMerge w:val="restart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Pr="00CA0937" w:rsidRDefault="0085090B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</w:t>
            </w:r>
            <w:r w:rsidR="004E4457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приём документов</w:t>
            </w:r>
          </w:p>
        </w:tc>
      </w:tr>
      <w:tr w:rsidR="004E4457" w:rsidRPr="00CA0937" w:rsidTr="0085090B">
        <w:tc>
          <w:tcPr>
            <w:tcW w:w="623" w:type="dxa"/>
            <w:vMerge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01" w:type="dxa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09" w:type="dxa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57" w:type="dxa"/>
          </w:tcPr>
          <w:p w:rsidR="004E4457" w:rsidRPr="00CA0937" w:rsidRDefault="004E4457" w:rsidP="004E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57" w:rsidRPr="00CA0937" w:rsidTr="0085090B">
        <w:tc>
          <w:tcPr>
            <w:tcW w:w="623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4E4457" w:rsidRPr="00CA0937" w:rsidRDefault="004E4457" w:rsidP="004E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8EF" w:rsidRPr="00CA0937" w:rsidRDefault="003008EF" w:rsidP="004E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37" w:rsidRDefault="00CA0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08EF" w:rsidRPr="00CA0937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3008EF" w:rsidRPr="00CA0937" w:rsidRDefault="003008EF" w:rsidP="00786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3008EF" w:rsidRPr="00CA0937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«Книга движения детей»</w:t>
      </w:r>
    </w:p>
    <w:p w:rsidR="003008EF" w:rsidRPr="00CA0937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RPr="00CA0937" w:rsidTr="00AC61A1">
        <w:tc>
          <w:tcPr>
            <w:tcW w:w="674" w:type="dxa"/>
            <w:vMerge w:val="restart"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Pr="00CA0937" w:rsidRDefault="00C11C8B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и дата Распоряжения Департамента</w:t>
            </w:r>
            <w:r w:rsidR="00AC61A1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Pr="00CA0937" w:rsidRDefault="00A223E6" w:rsidP="00A2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85090B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proofErr w:type="gramEnd"/>
          </w:p>
        </w:tc>
        <w:tc>
          <w:tcPr>
            <w:tcW w:w="1843" w:type="dxa"/>
            <w:vMerge w:val="restart"/>
          </w:tcPr>
          <w:p w:rsidR="00AC61A1" w:rsidRPr="00CA0937" w:rsidRDefault="00AC61A1" w:rsidP="00A2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издания приказа </w:t>
            </w:r>
            <w:r w:rsidR="00A223E6" w:rsidRPr="00CA0937"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Pr="00CA0937" w:rsidRDefault="00A223E6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AC61A1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ребёнка в </w:t>
            </w:r>
            <w:proofErr w:type="gramStart"/>
            <w:r w:rsidR="00AC61A1" w:rsidRPr="00CA0937">
              <w:rPr>
                <w:rFonts w:ascii="Times New Roman" w:hAnsi="Times New Roman" w:cs="Times New Roman"/>
                <w:sz w:val="24"/>
                <w:szCs w:val="24"/>
              </w:rPr>
              <w:t>получении  документов</w:t>
            </w:r>
            <w:proofErr w:type="gramEnd"/>
            <w:r w:rsidR="00AC61A1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ведение книги (при выбытии ребёнка из МДОО)</w:t>
            </w:r>
          </w:p>
        </w:tc>
      </w:tr>
      <w:tr w:rsidR="00AC61A1" w:rsidRPr="00CA0937" w:rsidTr="00AC61A1">
        <w:tc>
          <w:tcPr>
            <w:tcW w:w="674" w:type="dxa"/>
            <w:vMerge/>
          </w:tcPr>
          <w:p w:rsidR="00AC61A1" w:rsidRPr="00CA0937" w:rsidRDefault="00AC61A1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418" w:type="dxa"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Pr="00CA0937" w:rsidRDefault="00AC61A1" w:rsidP="0030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1A1" w:rsidRPr="00CA0937" w:rsidRDefault="00A223E6" w:rsidP="00A2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C61A1" w:rsidRPr="00CA0937">
              <w:rPr>
                <w:rFonts w:ascii="Times New Roman" w:hAnsi="Times New Roman" w:cs="Times New Roman"/>
                <w:sz w:val="24"/>
                <w:szCs w:val="24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Pr="00CA0937" w:rsidRDefault="00AC61A1" w:rsidP="00A2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3E6" w:rsidRPr="00CA0937"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из МДОО</w:t>
            </w:r>
          </w:p>
        </w:tc>
        <w:tc>
          <w:tcPr>
            <w:tcW w:w="1843" w:type="dxa"/>
            <w:vMerge/>
          </w:tcPr>
          <w:p w:rsidR="00AC61A1" w:rsidRPr="00CA0937" w:rsidRDefault="00AC61A1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C61A1" w:rsidRPr="00CA0937" w:rsidRDefault="00AC61A1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AC61A1" w:rsidRPr="00CA0937" w:rsidRDefault="00AC61A1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FE" w:rsidRPr="00CA0937" w:rsidTr="00AC61A1">
        <w:tc>
          <w:tcPr>
            <w:tcW w:w="674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FB40FE" w:rsidRPr="00CA0937" w:rsidRDefault="00FB40FE" w:rsidP="003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C8B" w:rsidRPr="00CA0937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61A1" w:rsidRPr="00CA0937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AC61A1" w:rsidRPr="00CA0937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61A1" w:rsidRPr="00CA0937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AC61A1" w:rsidRPr="00CA0937" w:rsidRDefault="00DD605A" w:rsidP="00AC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Списка </w:t>
      </w:r>
      <w:r w:rsidR="00AC61A1" w:rsidRPr="00CA0937">
        <w:rPr>
          <w:rFonts w:ascii="Times New Roman" w:hAnsi="Times New Roman" w:cs="Times New Roman"/>
          <w:sz w:val="24"/>
          <w:szCs w:val="24"/>
        </w:rPr>
        <w:t>детей</w:t>
      </w:r>
      <w:r w:rsidR="00D237A3" w:rsidRPr="00CA0937">
        <w:rPr>
          <w:rFonts w:ascii="Times New Roman" w:hAnsi="Times New Roman" w:cs="Times New Roman"/>
          <w:sz w:val="24"/>
          <w:szCs w:val="24"/>
        </w:rPr>
        <w:t>, направленных</w:t>
      </w:r>
      <w:r w:rsidR="00AC61A1" w:rsidRPr="00CA0937">
        <w:rPr>
          <w:rFonts w:ascii="Times New Roman" w:hAnsi="Times New Roman" w:cs="Times New Roman"/>
          <w:sz w:val="24"/>
          <w:szCs w:val="24"/>
        </w:rPr>
        <w:t xml:space="preserve"> в МДОО</w:t>
      </w:r>
      <w:r w:rsidR="001B232B" w:rsidRPr="00CA0937">
        <w:rPr>
          <w:rFonts w:ascii="Times New Roman" w:hAnsi="Times New Roman" w:cs="Times New Roman"/>
          <w:sz w:val="24"/>
          <w:szCs w:val="24"/>
        </w:rPr>
        <w:t>,</w:t>
      </w:r>
      <w:r w:rsidR="00AC61A1" w:rsidRPr="00CA0937">
        <w:rPr>
          <w:rFonts w:ascii="Times New Roman" w:hAnsi="Times New Roman" w:cs="Times New Roman"/>
          <w:sz w:val="24"/>
          <w:szCs w:val="24"/>
        </w:rPr>
        <w:t xml:space="preserve"> для размещения на сайте МДОО</w:t>
      </w:r>
    </w:p>
    <w:p w:rsidR="00AC61A1" w:rsidRPr="00CA0937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0C5" w:rsidRPr="00CA0937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6521"/>
      </w:tblGrid>
      <w:tr w:rsidR="00DD605A" w:rsidRPr="00CA0937" w:rsidTr="00DD605A">
        <w:tc>
          <w:tcPr>
            <w:tcW w:w="1242" w:type="dxa"/>
            <w:vMerge w:val="restart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325" w:type="dxa"/>
            <w:gridSpan w:val="2"/>
          </w:tcPr>
          <w:p w:rsidR="00DD605A" w:rsidRPr="00CA0937" w:rsidRDefault="00DD605A" w:rsidP="00DD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Заявление (о постановке на учет, на смену МДОО</w:t>
            </w:r>
            <w:r w:rsidR="001B1404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7A3" w:rsidRPr="00CA093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B1404" w:rsidRPr="00CA0937">
              <w:rPr>
                <w:rFonts w:ascii="Times New Roman" w:hAnsi="Times New Roman" w:cs="Times New Roman"/>
                <w:sz w:val="24"/>
                <w:szCs w:val="24"/>
              </w:rPr>
              <w:t>восстановлении учетной записи</w:t>
            </w: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) ребёнка в МДОО</w:t>
            </w:r>
          </w:p>
        </w:tc>
      </w:tr>
      <w:tr w:rsidR="00DD605A" w:rsidRPr="00CA0937" w:rsidTr="00DD605A">
        <w:tc>
          <w:tcPr>
            <w:tcW w:w="1242" w:type="dxa"/>
            <w:vMerge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6521" w:type="dxa"/>
          </w:tcPr>
          <w:p w:rsidR="00DD605A" w:rsidRPr="00CA0937" w:rsidRDefault="0084479D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3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DD605A" w:rsidRPr="00CA0937" w:rsidTr="00DD605A">
        <w:tc>
          <w:tcPr>
            <w:tcW w:w="1242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5A" w:rsidRPr="00CA0937" w:rsidTr="00DD605A">
        <w:tc>
          <w:tcPr>
            <w:tcW w:w="1242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D605A" w:rsidRPr="00CA0937" w:rsidRDefault="00DD605A" w:rsidP="00AC6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1A1" w:rsidRPr="00CA0937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937" w:rsidRDefault="00CA0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0C5" w:rsidRPr="00CA0937" w:rsidRDefault="00C11C8B" w:rsidP="00786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0937">
        <w:rPr>
          <w:rFonts w:ascii="Times New Roman" w:hAnsi="Times New Roman" w:cs="Times New Roman"/>
          <w:sz w:val="24"/>
          <w:szCs w:val="24"/>
        </w:rPr>
        <w:lastRenderedPageBreak/>
        <w:t>Приложение № 11</w:t>
      </w:r>
    </w:p>
    <w:p w:rsidR="005810C5" w:rsidRPr="00CA0937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10C5" w:rsidRPr="00CA0937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Форма</w:t>
      </w:r>
    </w:p>
    <w:p w:rsidR="00A223E6" w:rsidRPr="00CA0937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у</w:t>
      </w:r>
      <w:r w:rsidR="005810C5" w:rsidRPr="00CA0937">
        <w:rPr>
          <w:rFonts w:ascii="Times New Roman" w:hAnsi="Times New Roman" w:cs="Times New Roman"/>
          <w:sz w:val="24"/>
          <w:szCs w:val="24"/>
        </w:rPr>
        <w:t xml:space="preserve">ведомления для родителей (законных представителей) о включении ребёнка в поимённый список </w:t>
      </w:r>
      <w:r w:rsidRPr="00CA0937">
        <w:rPr>
          <w:rFonts w:ascii="Times New Roman" w:hAnsi="Times New Roman" w:cs="Times New Roman"/>
          <w:sz w:val="24"/>
          <w:szCs w:val="24"/>
        </w:rPr>
        <w:t>для получения образования по программам дошкольного образования в МДОО</w:t>
      </w:r>
    </w:p>
    <w:p w:rsidR="00FB2DBC" w:rsidRPr="00CA0937" w:rsidRDefault="00FB2DBC" w:rsidP="004E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D51" w:rsidRPr="00CA0937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72D51" w:rsidRPr="00CA0937" w:rsidRDefault="00572D51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______________________________________________________________</w:t>
      </w:r>
    </w:p>
    <w:p w:rsidR="00572D51" w:rsidRPr="00CA0937" w:rsidRDefault="00572D51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Pr="00CA0937" w:rsidRDefault="00572D51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 w:rsidRPr="00CA0937">
        <w:rPr>
          <w:rFonts w:ascii="Times New Roman" w:hAnsi="Times New Roman" w:cs="Times New Roman"/>
          <w:sz w:val="24"/>
          <w:szCs w:val="24"/>
        </w:rPr>
        <w:t>__________, расположенного по адресу:</w:t>
      </w:r>
    </w:p>
    <w:p w:rsidR="00D6303A" w:rsidRPr="00CA0937" w:rsidRDefault="00D6303A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Pr="00CA0937" w:rsidRDefault="00D6303A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г. Екатеринбург, улица ___________________, дом № __________, контактный телефон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МДОО:  8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>(343) ______________.</w:t>
      </w:r>
    </w:p>
    <w:p w:rsidR="00A662B0" w:rsidRPr="00CA0937" w:rsidRDefault="00D6303A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Для заключения договора об образовании между Вами и МДОО Вам необходимо </w:t>
      </w:r>
      <w:r w:rsidR="00CA4FF0" w:rsidRPr="00CA0937">
        <w:rPr>
          <w:rFonts w:ascii="Times New Roman" w:hAnsi="Times New Roman" w:cs="Times New Roman"/>
          <w:sz w:val="24"/>
          <w:szCs w:val="24"/>
        </w:rPr>
        <w:t xml:space="preserve">в срок до _________________________ </w:t>
      </w:r>
      <w:r w:rsidRPr="00CA0937">
        <w:rPr>
          <w:rFonts w:ascii="Times New Roman" w:hAnsi="Times New Roman" w:cs="Times New Roman"/>
          <w:sz w:val="24"/>
          <w:szCs w:val="24"/>
        </w:rPr>
        <w:t xml:space="preserve">предоставить руководителю МДОО </w:t>
      </w:r>
      <w:r w:rsidR="00A662B0" w:rsidRPr="00CA093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CA0937">
        <w:rPr>
          <w:rFonts w:ascii="Times New Roman" w:hAnsi="Times New Roman" w:cs="Times New Roman"/>
          <w:sz w:val="24"/>
          <w:szCs w:val="24"/>
        </w:rPr>
        <w:t xml:space="preserve">или ответственному лицу МДОО </w:t>
      </w:r>
    </w:p>
    <w:p w:rsidR="00A662B0" w:rsidRPr="00CA0937" w:rsidRDefault="00A662B0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Ф.И.О. руководителя МДОО</w:t>
      </w:r>
    </w:p>
    <w:p w:rsidR="00D6303A" w:rsidRPr="00CA0937" w:rsidRDefault="00A662B0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за приём </w:t>
      </w:r>
      <w:r w:rsidR="00D6303A" w:rsidRPr="00CA0937">
        <w:rPr>
          <w:rFonts w:ascii="Times New Roman" w:hAnsi="Times New Roman" w:cs="Times New Roman"/>
          <w:sz w:val="24"/>
          <w:szCs w:val="24"/>
        </w:rPr>
        <w:t>документов</w:t>
      </w:r>
      <w:r w:rsidRPr="00CA0937">
        <w:rPr>
          <w:rFonts w:ascii="Times New Roman" w:hAnsi="Times New Roman" w:cs="Times New Roman"/>
          <w:sz w:val="24"/>
          <w:szCs w:val="24"/>
        </w:rPr>
        <w:t>,</w:t>
      </w:r>
      <w:r w:rsidR="00D6303A" w:rsidRPr="00CA0937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662B0" w:rsidRPr="00CA0937" w:rsidRDefault="00A662B0" w:rsidP="00572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Ф.И.О. ответственного лица</w:t>
      </w:r>
    </w:p>
    <w:p w:rsidR="00D6303A" w:rsidRPr="00CA0937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заявление о приёме в МДОО (форма заявления размещена на сайте МДОО, по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>__________________);</w:t>
      </w:r>
    </w:p>
    <w:p w:rsidR="00D6303A" w:rsidRPr="00CA0937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медицинскую карту ребёнка с заключением «ясельной» комиссии о возможности посещения МДОО;</w:t>
      </w:r>
    </w:p>
    <w:p w:rsidR="00D6303A" w:rsidRPr="00CA0937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свидетельство о рождении ребёнка (копия);</w:t>
      </w:r>
    </w:p>
    <w:p w:rsidR="00D6303A" w:rsidRPr="00CA0937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документ, подтверждающий личность заявителя.</w:t>
      </w:r>
    </w:p>
    <w:p w:rsidR="00CA4FF0" w:rsidRPr="00CA0937" w:rsidRDefault="00CA4FF0" w:rsidP="00CA4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В случае если указанные выше документы не будут предоставлены Вами в установленный срок, 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CA0937">
        <w:rPr>
          <w:rFonts w:ascii="Times New Roman" w:hAnsi="Times New Roman" w:cs="Times New Roman"/>
          <w:sz w:val="24"/>
          <w:szCs w:val="24"/>
        </w:rPr>
        <w:t xml:space="preserve"> предоставленное ____________________________________________________, будет рассматриваться как свободное для предоставления </w:t>
      </w:r>
      <w:r w:rsidR="0085090B" w:rsidRPr="00CA0937">
        <w:rPr>
          <w:rFonts w:ascii="Times New Roman" w:hAnsi="Times New Roman" w:cs="Times New Roman"/>
          <w:sz w:val="24"/>
          <w:szCs w:val="24"/>
        </w:rPr>
        <w:t>следующему по очередности (дате постановки на учет)</w:t>
      </w:r>
      <w:r w:rsidRPr="00CA0937">
        <w:rPr>
          <w:rFonts w:ascii="Times New Roman" w:hAnsi="Times New Roman" w:cs="Times New Roman"/>
          <w:sz w:val="24"/>
          <w:szCs w:val="24"/>
        </w:rPr>
        <w:t xml:space="preserve"> ребёнку.</w:t>
      </w:r>
    </w:p>
    <w:p w:rsidR="00D6303A" w:rsidRPr="00CA0937" w:rsidRDefault="00CA4FF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В случае отказа от предоставленного места Вам необходимо обратиться к руководителю МДОО с заявлением в срок до _______________</w:t>
      </w:r>
      <w:proofErr w:type="gramStart"/>
      <w:r w:rsidRPr="00CA0937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A662B0" w:rsidRPr="00CA0937" w:rsidRDefault="00A662B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FF0" w:rsidRPr="00CA0937" w:rsidRDefault="00CA4FF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Дни и часы приёма родителей (законных представителей): _____________________________________________________.</w:t>
      </w:r>
    </w:p>
    <w:p w:rsidR="00CA4FF0" w:rsidRPr="00CA0937" w:rsidRDefault="00CA4FF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B0" w:rsidRPr="00CA0937" w:rsidRDefault="00A662B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FF0" w:rsidRPr="00CA0937" w:rsidRDefault="00CA4FF0" w:rsidP="00D63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>С уважением, руководитель МДОО: ________________________________ / ____________________________________ /</w:t>
      </w:r>
    </w:p>
    <w:p w:rsidR="00C8334C" w:rsidRPr="00CA0937" w:rsidRDefault="00CA4FF0" w:rsidP="00C83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 w:rsidRPr="00CA0937">
        <w:rPr>
          <w:rFonts w:ascii="Times New Roman" w:hAnsi="Times New Roman" w:cs="Times New Roman"/>
          <w:sz w:val="24"/>
          <w:szCs w:val="24"/>
        </w:rPr>
        <w:t>Ф.И.О. руководителя</w:t>
      </w:r>
    </w:p>
    <w:sectPr w:rsidR="00C8334C" w:rsidRPr="00CA0937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B1404"/>
    <w:rsid w:val="001B232B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07359"/>
    <w:rsid w:val="004151AE"/>
    <w:rsid w:val="0045768B"/>
    <w:rsid w:val="004847D5"/>
    <w:rsid w:val="004E1064"/>
    <w:rsid w:val="004E4457"/>
    <w:rsid w:val="00520675"/>
    <w:rsid w:val="00531F30"/>
    <w:rsid w:val="00555FAD"/>
    <w:rsid w:val="0056785C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6E62B1"/>
    <w:rsid w:val="00742479"/>
    <w:rsid w:val="00786690"/>
    <w:rsid w:val="007A795D"/>
    <w:rsid w:val="007B41BA"/>
    <w:rsid w:val="00840F0F"/>
    <w:rsid w:val="0084479D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0937"/>
    <w:rsid w:val="00CA4FF0"/>
    <w:rsid w:val="00CA57B8"/>
    <w:rsid w:val="00CD281A"/>
    <w:rsid w:val="00CD58FF"/>
    <w:rsid w:val="00D237A3"/>
    <w:rsid w:val="00D6303A"/>
    <w:rsid w:val="00D71850"/>
    <w:rsid w:val="00DD605A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80812-D5AA-4922-B52C-5A492230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7AE2E120B0E6D046D9A17B341CB1601D31FB6581AD10C0B3285E449FB9A9811B7A4E2A26B7BFT32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3784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2017-03-21T05:25:00Z</cp:lastPrinted>
  <dcterms:created xsi:type="dcterms:W3CDTF">2017-03-01T06:45:00Z</dcterms:created>
  <dcterms:modified xsi:type="dcterms:W3CDTF">2018-01-18T07:22:00Z</dcterms:modified>
</cp:coreProperties>
</file>